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3A" w:rsidRDefault="000E133D" w:rsidP="000E133D">
      <w:pPr>
        <w:tabs>
          <w:tab w:val="left" w:pos="4080"/>
        </w:tabs>
      </w:pPr>
      <w:r>
        <w:tab/>
      </w:r>
      <w:bookmarkStart w:id="0" w:name="_GoBack"/>
      <w:bookmarkEnd w:id="0"/>
    </w:p>
    <w:tbl>
      <w:tblPr>
        <w:tblpPr w:leftFromText="180" w:rightFromText="180" w:horzAnchor="margin" w:tblpY="630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3C4A7E" w:rsidRPr="00DC01C2" w:rsidTr="00E157DB">
        <w:trPr>
          <w:trHeight w:val="239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A7E" w:rsidRPr="00DC01C2" w:rsidRDefault="003C4A7E" w:rsidP="00C653C9">
            <w:pPr>
              <w:tabs>
                <w:tab w:val="left" w:pos="5910"/>
              </w:tabs>
              <w:spacing w:after="0" w:line="240" w:lineRule="auto"/>
              <w:ind w:left="-114" w:right="-2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45C0A" w:rsidRPr="00DC01C2" w:rsidTr="00E157DB">
        <w:trPr>
          <w:trHeight w:val="19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C0A" w:rsidRPr="00DC01C2" w:rsidRDefault="00545C0A" w:rsidP="00B65641">
            <w:pPr>
              <w:spacing w:after="0" w:line="240" w:lineRule="auto"/>
              <w:ind w:left="-114" w:right="-250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</w:pPr>
          </w:p>
        </w:tc>
      </w:tr>
    </w:tbl>
    <w:p w:rsidR="003C4A7E" w:rsidRPr="00DC01C2" w:rsidRDefault="003C4A7E" w:rsidP="00BC55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ПРОГРАММА</w:t>
      </w:r>
    </w:p>
    <w:p w:rsidR="003C4A7E" w:rsidRPr="00DC01C2" w:rsidRDefault="003C4A7E" w:rsidP="00C3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проведения </w:t>
      </w:r>
      <w:r w:rsidR="001F2B4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мероприятий </w:t>
      </w:r>
      <w:r w:rsidR="00BD2C33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по финансовой грамотности и налоговой культуре 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территории муниципального образования</w:t>
      </w:r>
      <w:r w:rsidR="001F2B4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«</w:t>
      </w:r>
      <w:r w:rsidR="00A43EED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Ульяновский район» </w:t>
      </w:r>
      <w:r w:rsidR="00EC4D3B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Ульяновской области с </w:t>
      </w:r>
      <w:r w:rsidR="00B4681E">
        <w:rPr>
          <w:rFonts w:ascii="Times New Roman" w:eastAsia="Times New Roman" w:hAnsi="Times New Roman" w:cs="Times New Roman"/>
          <w:b/>
          <w:bCs/>
          <w:color w:val="333333"/>
          <w:sz w:val="28"/>
        </w:rPr>
        <w:t>24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C41A91">
        <w:rPr>
          <w:rFonts w:ascii="Times New Roman" w:eastAsia="Times New Roman" w:hAnsi="Times New Roman" w:cs="Times New Roman"/>
          <w:b/>
          <w:bCs/>
          <w:color w:val="333333"/>
          <w:sz w:val="28"/>
        </w:rPr>
        <w:t>0</w:t>
      </w:r>
      <w:r w:rsidR="00B4681E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.20</w:t>
      </w:r>
      <w:r w:rsidR="00622454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C41A91">
        <w:rPr>
          <w:rFonts w:ascii="Times New Roman" w:eastAsia="Times New Roman" w:hAnsi="Times New Roman" w:cs="Times New Roman"/>
          <w:b/>
          <w:bCs/>
          <w:color w:val="333333"/>
          <w:sz w:val="28"/>
        </w:rPr>
        <w:t>5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г. по </w:t>
      </w:r>
      <w:r w:rsidR="00B4681E">
        <w:rPr>
          <w:rFonts w:ascii="Times New Roman" w:eastAsia="Times New Roman" w:hAnsi="Times New Roman" w:cs="Times New Roman"/>
          <w:b/>
          <w:bCs/>
          <w:color w:val="333333"/>
          <w:sz w:val="28"/>
        </w:rPr>
        <w:t>28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C41A91">
        <w:rPr>
          <w:rFonts w:ascii="Times New Roman" w:eastAsia="Times New Roman" w:hAnsi="Times New Roman" w:cs="Times New Roman"/>
          <w:b/>
          <w:bCs/>
          <w:color w:val="333333"/>
          <w:sz w:val="28"/>
        </w:rPr>
        <w:t>0</w:t>
      </w:r>
      <w:r w:rsidR="00B4681E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622454"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.202</w:t>
      </w:r>
      <w:r w:rsidR="00C41A91">
        <w:rPr>
          <w:rFonts w:ascii="Times New Roman" w:eastAsia="Times New Roman" w:hAnsi="Times New Roman" w:cs="Times New Roman"/>
          <w:b/>
          <w:bCs/>
          <w:color w:val="333333"/>
          <w:sz w:val="28"/>
        </w:rPr>
        <w:t>5</w:t>
      </w:r>
      <w:r w:rsidRPr="0018245D">
        <w:rPr>
          <w:rFonts w:ascii="Times New Roman" w:eastAsia="Times New Roman" w:hAnsi="Times New Roman" w:cs="Times New Roman"/>
          <w:b/>
          <w:bCs/>
          <w:color w:val="333333"/>
          <w:sz w:val="28"/>
        </w:rPr>
        <w:t>г.</w:t>
      </w:r>
    </w:p>
    <w:p w:rsidR="00823AA6" w:rsidRPr="00DC01C2" w:rsidRDefault="00823AA6" w:rsidP="00C35D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E50D7F" w:rsidRPr="00555DF6" w:rsidRDefault="003A55C3" w:rsidP="0083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555DF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2</w:t>
      </w:r>
      <w:r w:rsidR="00B4681E" w:rsidRPr="00555DF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4</w:t>
      </w:r>
      <w:r w:rsidRPr="00555DF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="00B4681E" w:rsidRPr="00555DF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февраля</w:t>
      </w:r>
    </w:p>
    <w:p w:rsidR="00D31C73" w:rsidRPr="00555DF6" w:rsidRDefault="00D31C73" w:rsidP="00C6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Тимирязевской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СШ-детский сад "Берёзка"</w:t>
      </w:r>
    </w:p>
    <w:p w:rsidR="00D31C73" w:rsidRPr="00555DF6" w:rsidRDefault="00D31C73" w:rsidP="00C6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09.0</w:t>
      </w:r>
      <w:r w:rsidR="00C653C9"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Путешествие в прошлое денег (занятие-исследование) "Откуда пришли деньги" </w:t>
      </w:r>
    </w:p>
    <w:p w:rsidR="00C653C9" w:rsidRPr="00555DF6" w:rsidRDefault="00C653C9" w:rsidP="00C6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Бесед</w:t>
      </w: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а-</w:t>
      </w:r>
      <w:proofErr w:type="gram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обсуждение "Деньги всякие нужны".</w:t>
      </w:r>
    </w:p>
    <w:p w:rsidR="00D31C73" w:rsidRPr="00555DF6" w:rsidRDefault="00D31C73" w:rsidP="00D31C73">
      <w:pPr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Тимирязевский, ул.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д. 1.</w:t>
      </w:r>
    </w:p>
    <w:p w:rsidR="00D31C73" w:rsidRPr="00555DF6" w:rsidRDefault="00D31C73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Салмановская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D31C73" w:rsidRPr="00555DF6" w:rsidRDefault="00AB1D7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09.30 Онлайн-урок "Приключения в мире платежей от зо</w:t>
      </w:r>
      <w:r w:rsidR="00555DF6">
        <w:rPr>
          <w:rFonts w:ascii="Times New Roman" w:eastAsia="Times New Roman" w:hAnsi="Times New Roman" w:cs="Times New Roman"/>
          <w:b/>
          <w:sz w:val="26"/>
          <w:szCs w:val="26"/>
        </w:rPr>
        <w:t>лотых монет до банковских карт</w:t>
      </w:r>
      <w:proofErr w:type="gramStart"/>
      <w:r w:rsidR="00555DF6">
        <w:rPr>
          <w:rFonts w:ascii="Times New Roman" w:eastAsia="Times New Roman" w:hAnsi="Times New Roman" w:cs="Times New Roman"/>
          <w:b/>
          <w:sz w:val="26"/>
          <w:szCs w:val="26"/>
        </w:rPr>
        <w:t>."</w:t>
      </w: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proofErr w:type="gramEnd"/>
    </w:p>
    <w:p w:rsidR="00D31C73" w:rsidRPr="00555DF6" w:rsidRDefault="00AB1D7F" w:rsidP="00E832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д.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Салмановка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ул. Дружбы, д. 30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AB1D7F" w:rsidRPr="00555DF6" w:rsidRDefault="00AB1D7F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35D34" w:rsidRPr="00555DF6" w:rsidRDefault="0018245D" w:rsidP="008C7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55DF6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B4681E" w:rsidRPr="00555DF6">
        <w:rPr>
          <w:rFonts w:ascii="Times New Roman" w:hAnsi="Times New Roman" w:cs="Times New Roman"/>
          <w:b/>
          <w:i/>
          <w:sz w:val="32"/>
          <w:szCs w:val="32"/>
        </w:rPr>
        <w:t>5 февраля</w:t>
      </w:r>
    </w:p>
    <w:p w:rsidR="00AB1D7F" w:rsidRPr="00555DF6" w:rsidRDefault="00AB1D7F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филиал МОУ Шумовской СШ-Шумовский детский сад</w:t>
      </w:r>
    </w:p>
    <w:p w:rsidR="00AB1D7F" w:rsidRPr="00555DF6" w:rsidRDefault="00AB1D7F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10.00 Игра-викторина "Труд, результат труда; товар, услуга</w:t>
      </w:r>
      <w:proofErr w:type="gramStart"/>
      <w:r w:rsidR="00555D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"</w:t>
      </w:r>
      <w:proofErr w:type="gramEnd"/>
    </w:p>
    <w:p w:rsidR="00AB1D7F" w:rsidRPr="00555DF6" w:rsidRDefault="00AB1D7F" w:rsidP="00AB1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proofErr w:type="gram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. Шумовка, ул. Школьная, д. 46.</w:t>
      </w:r>
    </w:p>
    <w:p w:rsidR="00AB1D7F" w:rsidRPr="00555DF6" w:rsidRDefault="00AB1D7F" w:rsidP="00AB1D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3E19" w:rsidRPr="00555DF6" w:rsidRDefault="00F61087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Бирючевская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ОШ</w:t>
      </w:r>
    </w:p>
    <w:p w:rsidR="006C3E19" w:rsidRPr="00555DF6" w:rsidRDefault="00F61087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11.00 Беседа</w:t>
      </w:r>
      <w:r w:rsidR="006C3E19"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«Как защититься от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кибермошенничества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. Правила безопасности в киберпространстве</w:t>
      </w:r>
      <w:proofErr w:type="gramStart"/>
      <w:r w:rsidR="00555D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C3E19" w:rsidRPr="00555DF6">
        <w:rPr>
          <w:rFonts w:ascii="Times New Roman" w:eastAsia="Times New Roman" w:hAnsi="Times New Roman" w:cs="Times New Roman"/>
          <w:b/>
          <w:sz w:val="26"/>
          <w:szCs w:val="26"/>
        </w:rPr>
        <w:t>"</w:t>
      </w:r>
      <w:proofErr w:type="gramEnd"/>
    </w:p>
    <w:p w:rsidR="006C3E19" w:rsidRPr="00555DF6" w:rsidRDefault="006C3E19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пос. </w:t>
      </w:r>
      <w:proofErr w:type="gramStart"/>
      <w:r w:rsidR="00F61087" w:rsidRPr="00555DF6">
        <w:rPr>
          <w:rFonts w:ascii="Times New Roman" w:eastAsia="Times New Roman" w:hAnsi="Times New Roman" w:cs="Times New Roman"/>
          <w:b/>
          <w:sz w:val="26"/>
          <w:szCs w:val="26"/>
        </w:rPr>
        <w:t>Новая</w:t>
      </w:r>
      <w:proofErr w:type="gramEnd"/>
      <w:r w:rsidR="00F61087"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61087" w:rsidRPr="00555DF6">
        <w:rPr>
          <w:rFonts w:ascii="Times New Roman" w:eastAsia="Times New Roman" w:hAnsi="Times New Roman" w:cs="Times New Roman"/>
          <w:b/>
          <w:sz w:val="26"/>
          <w:szCs w:val="26"/>
        </w:rPr>
        <w:t>Бирючевка</w:t>
      </w:r>
      <w:proofErr w:type="spellEnd"/>
      <w:r w:rsidR="00F61087" w:rsidRPr="00555DF6">
        <w:rPr>
          <w:rFonts w:ascii="Times New Roman" w:eastAsia="Times New Roman" w:hAnsi="Times New Roman" w:cs="Times New Roman"/>
          <w:b/>
          <w:sz w:val="26"/>
          <w:szCs w:val="26"/>
        </w:rPr>
        <w:t>, ул. Школьная, д. 4</w:t>
      </w: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6C3E19" w:rsidRPr="00555DF6" w:rsidRDefault="006C3E1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1087" w:rsidRPr="00555DF6" w:rsidRDefault="00F61087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Тетюшской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средней школы - детский сад "Колосок"</w:t>
      </w:r>
    </w:p>
    <w:p w:rsidR="00F61087" w:rsidRPr="00555DF6" w:rsidRDefault="00F61087" w:rsidP="00F61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09.00 Игра "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Чудо-деньги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" </w:t>
      </w:r>
    </w:p>
    <w:p w:rsidR="00F61087" w:rsidRPr="00555DF6" w:rsidRDefault="00F61087" w:rsidP="00F610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д. 18.</w:t>
      </w:r>
    </w:p>
    <w:p w:rsidR="00F61087" w:rsidRPr="00555DF6" w:rsidRDefault="00F61087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47E2F" w:rsidRPr="00555DF6" w:rsidRDefault="00E47E2F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МДОУ "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детский сад "Золотой ключик"</w:t>
      </w:r>
    </w:p>
    <w:p w:rsidR="00F444F4" w:rsidRPr="00555DF6" w:rsidRDefault="00F444F4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10.00 Игра "Семейный бюджет"</w:t>
      </w:r>
    </w:p>
    <w:p w:rsidR="00E47E2F" w:rsidRPr="00555DF6" w:rsidRDefault="007D2C14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="00F444F4" w:rsidRPr="00555DF6">
        <w:rPr>
          <w:rFonts w:ascii="Times New Roman" w:hAnsi="Times New Roman" w:cs="Times New Roman"/>
          <w:b/>
          <w:sz w:val="26"/>
          <w:szCs w:val="26"/>
        </w:rPr>
        <w:t>с. Большие Ключищи, ул. Ульянова, д. 6</w:t>
      </w:r>
      <w:proofErr w:type="gramStart"/>
      <w:r w:rsidR="00F444F4" w:rsidRPr="00555DF6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555DF6" w:rsidRPr="00555DF6" w:rsidRDefault="00555DF6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D2C14" w:rsidRPr="00555DF6" w:rsidRDefault="007D2C14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Большеключищенская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 имени В.Н.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Каштанкина</w:t>
      </w:r>
      <w:proofErr w:type="spellEnd"/>
    </w:p>
    <w:p w:rsidR="007D2C14" w:rsidRPr="00555DF6" w:rsidRDefault="007D2C14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09.30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Квест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 "Финансовая азбука: путешествие в мир денег"</w:t>
      </w:r>
    </w:p>
    <w:p w:rsidR="007D2C14" w:rsidRPr="00555DF6" w:rsidRDefault="007D2C14" w:rsidP="007D2C14">
      <w:pPr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Место проведения: с. Большие Ключищи, ул. Димитрова, д. 48</w:t>
      </w:r>
    </w:p>
    <w:p w:rsidR="0090521A" w:rsidRPr="00555DF6" w:rsidRDefault="0090521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Тимирязевская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90521A" w:rsidRPr="00555DF6" w:rsidRDefault="00555DF6" w:rsidP="009052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11.45 </w:t>
      </w:r>
      <w:r w:rsidR="0090521A" w:rsidRPr="00555DF6">
        <w:rPr>
          <w:rFonts w:ascii="Times New Roman" w:hAnsi="Times New Roman" w:cs="Times New Roman"/>
          <w:b/>
          <w:sz w:val="26"/>
          <w:szCs w:val="26"/>
        </w:rPr>
        <w:t xml:space="preserve">Игра "Страна </w:t>
      </w:r>
      <w:proofErr w:type="spellStart"/>
      <w:r w:rsidR="0090521A" w:rsidRPr="00555DF6">
        <w:rPr>
          <w:rFonts w:ascii="Times New Roman" w:hAnsi="Times New Roman" w:cs="Times New Roman"/>
          <w:b/>
          <w:sz w:val="26"/>
          <w:szCs w:val="26"/>
        </w:rPr>
        <w:t>Финграмика</w:t>
      </w:r>
      <w:proofErr w:type="spellEnd"/>
      <w:r w:rsidR="0090521A" w:rsidRPr="00555DF6">
        <w:rPr>
          <w:rFonts w:ascii="Times New Roman" w:hAnsi="Times New Roman" w:cs="Times New Roman"/>
          <w:b/>
          <w:sz w:val="26"/>
          <w:szCs w:val="26"/>
        </w:rPr>
        <w:t xml:space="preserve">" </w:t>
      </w:r>
    </w:p>
    <w:p w:rsidR="0090521A" w:rsidRPr="00555DF6" w:rsidRDefault="0090521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Тимирязевский, ул.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д. 3А.</w:t>
      </w:r>
    </w:p>
    <w:p w:rsidR="0090521A" w:rsidRPr="00555DF6" w:rsidRDefault="0090521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0521A" w:rsidRPr="00555DF6" w:rsidRDefault="0090521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Нвоуренской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 имени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Ю.Ф.Горячева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-д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етский сад " Сказка"</w:t>
      </w:r>
    </w:p>
    <w:p w:rsidR="0090521A" w:rsidRPr="00555DF6" w:rsidRDefault="0090521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09.00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Квест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-игра " В поисках клада".</w:t>
      </w:r>
    </w:p>
    <w:p w:rsidR="0090521A" w:rsidRPr="00555DF6" w:rsidRDefault="0090521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Новый Урень, ул.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д. 25</w:t>
      </w:r>
    </w:p>
    <w:p w:rsidR="0090521A" w:rsidRPr="00555DF6" w:rsidRDefault="0090521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0521A" w:rsidRPr="00555DF6" w:rsidRDefault="006337F7" w:rsidP="006337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МДОУ «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детский сад «Ромашка»</w:t>
      </w:r>
    </w:p>
    <w:p w:rsidR="006337F7" w:rsidRPr="00555DF6" w:rsidRDefault="006337F7" w:rsidP="006337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09.30 Сюжетная игра «Экскурсия в страну финансовой культуры» </w:t>
      </w:r>
    </w:p>
    <w:p w:rsidR="006337F7" w:rsidRPr="00555DF6" w:rsidRDefault="006337F7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. Ишеевка, ул.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Новокомбинатовская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15 А.</w:t>
      </w:r>
    </w:p>
    <w:p w:rsidR="006337F7" w:rsidRPr="00555DF6" w:rsidRDefault="006337F7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0385" w:rsidRPr="00555DF6" w:rsidRDefault="00880385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Тетюшская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880385" w:rsidRPr="00555DF6" w:rsidRDefault="00880385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14.30 Деловая игра "Личный и семейный бюджет"</w:t>
      </w:r>
    </w:p>
    <w:p w:rsidR="00880385" w:rsidRPr="00555DF6" w:rsidRDefault="00880385" w:rsidP="008803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ул. Калинина, 24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880385" w:rsidRPr="00555DF6" w:rsidRDefault="00880385" w:rsidP="008803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7D66" w:rsidRPr="00555DF6" w:rsidRDefault="009D7D66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Новобирючевская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сельская библиотека </w:t>
      </w:r>
    </w:p>
    <w:p w:rsidR="009D7D66" w:rsidRPr="00555DF6" w:rsidRDefault="009D7D66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13.00 Информационный час «Детям о финансах»</w:t>
      </w:r>
    </w:p>
    <w:p w:rsidR="009D7D66" w:rsidRPr="00555DF6" w:rsidRDefault="009D7D66" w:rsidP="009D7D6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проведения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:п</w:t>
      </w:r>
      <w:proofErr w:type="spellEnd"/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. Новая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Бирючёвка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ул. Гагарина, д</w:t>
      </w: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. 4</w:t>
      </w:r>
    </w:p>
    <w:p w:rsidR="009D7D66" w:rsidRPr="00555DF6" w:rsidRDefault="008D134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Тимирязевский СК</w:t>
      </w:r>
    </w:p>
    <w:p w:rsidR="008D134A" w:rsidRPr="00555DF6" w:rsidRDefault="008D134A" w:rsidP="008D134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14.00 «Осторожно! Мошенники!»  - акция, распространение памяток </w:t>
      </w:r>
    </w:p>
    <w:p w:rsidR="008D134A" w:rsidRPr="00555DF6" w:rsidRDefault="008D134A" w:rsidP="008D134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п.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Тимирязеский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, ул. Капитана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Каравашкина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8А</w:t>
      </w:r>
    </w:p>
    <w:p w:rsidR="008D134A" w:rsidRPr="00555DF6" w:rsidRDefault="008D134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D134A" w:rsidRPr="00555DF6" w:rsidRDefault="008D134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Ломовской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СК </w:t>
      </w:r>
    </w:p>
    <w:p w:rsidR="008D134A" w:rsidRPr="00555DF6" w:rsidRDefault="008D134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14.00 «История возникновения денег» - познавательная программа</w:t>
      </w:r>
    </w:p>
    <w:p w:rsidR="008D134A" w:rsidRPr="00555DF6" w:rsidRDefault="008D134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Ломы, ул.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Лесная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9.</w:t>
      </w:r>
    </w:p>
    <w:p w:rsidR="008D134A" w:rsidRPr="00555DF6" w:rsidRDefault="008D134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34A" w:rsidRPr="00555DF6" w:rsidRDefault="008D134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 </w:t>
      </w:r>
    </w:p>
    <w:p w:rsidR="008D134A" w:rsidRPr="00555DF6" w:rsidRDefault="008D134A" w:rsidP="008D134A">
      <w:pPr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14.30 «Азбука финансовой грамотности» - просмотр обучающих мультфильмов Место проведения: с. Большие Ключищи, ул.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Каштанкина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д. 17</w:t>
      </w:r>
    </w:p>
    <w:p w:rsidR="008D134A" w:rsidRPr="00555DF6" w:rsidRDefault="00761C55" w:rsidP="00761C5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Салмановский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</w:t>
      </w:r>
    </w:p>
    <w:p w:rsidR="00761C55" w:rsidRPr="00555DF6" w:rsidRDefault="00761C55" w:rsidP="00761C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15.00 «Источник дохода» - познавательная программа </w:t>
      </w:r>
    </w:p>
    <w:p w:rsidR="008D134A" w:rsidRPr="00555DF6" w:rsidRDefault="00761C55" w:rsidP="00761C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д.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Салмановка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ул. Победы, д. 22.</w:t>
      </w:r>
    </w:p>
    <w:p w:rsidR="00761C55" w:rsidRPr="00555DF6" w:rsidRDefault="00761C55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82C34" w:rsidRPr="00555DF6" w:rsidRDefault="00E82C34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Тетюшский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 </w:t>
      </w:r>
    </w:p>
    <w:p w:rsidR="00D62C33" w:rsidRPr="00555DF6" w:rsidRDefault="00D62C33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15.00 «Дети и деньги» - тематическая программа </w:t>
      </w:r>
    </w:p>
    <w:p w:rsidR="00E82C34" w:rsidRPr="00555DF6" w:rsidRDefault="00E82C34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ул. Школьная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д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. 22</w:t>
      </w:r>
    </w:p>
    <w:p w:rsidR="00E82C34" w:rsidRPr="00555DF6" w:rsidRDefault="00E82C34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17BA" w:rsidRPr="00555DF6" w:rsidRDefault="001C17B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Загудаевский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СК </w:t>
      </w:r>
    </w:p>
    <w:p w:rsidR="001C17BA" w:rsidRPr="00555DF6" w:rsidRDefault="001C17B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15.30 «Как устроен мир денег?» - познавательная программа</w:t>
      </w:r>
    </w:p>
    <w:p w:rsidR="001C17BA" w:rsidRPr="00555DF6" w:rsidRDefault="001C17B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Загудаевка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д. 2,</w:t>
      </w:r>
    </w:p>
    <w:p w:rsidR="001C17BA" w:rsidRPr="00555DF6" w:rsidRDefault="001C17BA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17BA" w:rsidRPr="00555DF6" w:rsidRDefault="00F20126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Поникоключевский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СК</w:t>
      </w:r>
    </w:p>
    <w:p w:rsidR="00F20126" w:rsidRPr="00555DF6" w:rsidRDefault="00F20126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16.00 «Первые бумажные деньги» - информационная программа</w:t>
      </w:r>
    </w:p>
    <w:p w:rsidR="00F20126" w:rsidRPr="00555DF6" w:rsidRDefault="00F20126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: с.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Поникий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 Ключ, ул.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Лесная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д. 1.</w:t>
      </w:r>
    </w:p>
    <w:p w:rsidR="00F20126" w:rsidRPr="00555DF6" w:rsidRDefault="00F20126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6A1E" w:rsidRPr="00555DF6" w:rsidRDefault="00616A1E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Ундоровский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 </w:t>
      </w:r>
    </w:p>
    <w:p w:rsidR="00616A1E" w:rsidRPr="00555DF6" w:rsidRDefault="00616A1E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18.30 «Личная финансовая грамотность» - интерактивная программа</w:t>
      </w:r>
    </w:p>
    <w:p w:rsidR="00616A1E" w:rsidRPr="00555DF6" w:rsidRDefault="00616A1E" w:rsidP="00616A1E">
      <w:pPr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Место проведения:  с. Ундоры, ул. Мира, 21а.</w:t>
      </w:r>
    </w:p>
    <w:p w:rsidR="00263109" w:rsidRPr="00555DF6" w:rsidRDefault="00F14B67" w:rsidP="00263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55DF6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B4681E" w:rsidRPr="00555DF6">
        <w:rPr>
          <w:rFonts w:ascii="Times New Roman" w:hAnsi="Times New Roman" w:cs="Times New Roman"/>
          <w:b/>
          <w:i/>
          <w:sz w:val="32"/>
          <w:szCs w:val="32"/>
        </w:rPr>
        <w:t>6 февраля</w:t>
      </w:r>
    </w:p>
    <w:p w:rsidR="00880385" w:rsidRPr="00555DF6" w:rsidRDefault="00880385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 xml:space="preserve">Филиал МОУ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Зеленорощинской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</w:t>
      </w: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Ш-</w:t>
      </w:r>
      <w:proofErr w:type="gram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детский сад "Дубравушка"</w:t>
      </w:r>
    </w:p>
    <w:p w:rsidR="00880385" w:rsidRPr="00555DF6" w:rsidRDefault="001616C6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10.00 </w:t>
      </w:r>
      <w:r w:rsidR="00880385" w:rsidRPr="00555DF6">
        <w:rPr>
          <w:rFonts w:ascii="Times New Roman" w:eastAsia="Times New Roman" w:hAnsi="Times New Roman" w:cs="Times New Roman"/>
          <w:b/>
          <w:sz w:val="26"/>
          <w:szCs w:val="26"/>
        </w:rPr>
        <w:t>Интеллектуальная игра "Что? Где? Почём?"</w:t>
      </w:r>
    </w:p>
    <w:p w:rsidR="00880385" w:rsidRPr="00555DF6" w:rsidRDefault="00880385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 пос. Зеленая Роща, ул. Центральная, 6</w:t>
      </w: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880385" w:rsidRPr="00555DF6" w:rsidRDefault="00880385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616C6" w:rsidRPr="00555DF6" w:rsidRDefault="001616C6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Салмановской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 - детский сад "Колобок"</w:t>
      </w:r>
    </w:p>
    <w:p w:rsidR="001616C6" w:rsidRPr="00555DF6" w:rsidRDefault="001616C6" w:rsidP="0016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15.30 Сюжетно-ролевые игры «Рынок», «Супермаркет»</w:t>
      </w:r>
    </w:p>
    <w:p w:rsidR="001616C6" w:rsidRPr="00555DF6" w:rsidRDefault="001616C6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д.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Салмановка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, ул. Советская, 5</w:t>
      </w: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1616C6" w:rsidRPr="00555DF6" w:rsidRDefault="001616C6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616C6" w:rsidRPr="00555DF6" w:rsidRDefault="00402EDB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МОУ Шумовская СШ</w:t>
      </w:r>
    </w:p>
    <w:p w:rsidR="001616C6" w:rsidRPr="00555DF6" w:rsidRDefault="00402EDB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12.55 Викторина "Деньги"</w:t>
      </w:r>
    </w:p>
    <w:p w:rsidR="00402EDB" w:rsidRPr="00555DF6" w:rsidRDefault="00402EDB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proofErr w:type="gram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. Шумовка, ул. Школьная, д. 46</w:t>
      </w:r>
    </w:p>
    <w:p w:rsidR="00402EDB" w:rsidRPr="00555DF6" w:rsidRDefault="00402EDB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220F6" w:rsidRPr="00555DF6" w:rsidRDefault="005220F6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Тетюшская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5220F6" w:rsidRPr="00555DF6" w:rsidRDefault="005220F6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14.30 Деловая игра "Личный и семейный бюджет"</w:t>
      </w:r>
    </w:p>
    <w:p w:rsidR="005220F6" w:rsidRPr="00555DF6" w:rsidRDefault="005220F6" w:rsidP="005220F6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Тетюшское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, ул. Калинина, 24</w:t>
      </w: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5220F6" w:rsidRPr="00555DF6" w:rsidRDefault="00555DF6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МУК "Центр культуры и досуга МО "Ульяновский район" Ульяновской области</w:t>
      </w:r>
      <w:r w:rsidR="00566013"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»</w:t>
      </w:r>
    </w:p>
    <w:p w:rsidR="00566013" w:rsidRPr="00555DF6" w:rsidRDefault="00566013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14.00 «Что такое деньги?» - игровая программа </w:t>
      </w:r>
    </w:p>
    <w:p w:rsidR="00566013" w:rsidRPr="00555DF6" w:rsidRDefault="00566013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р.п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. Ишеевка, ул. Дачная, д. 5.</w:t>
      </w:r>
    </w:p>
    <w:p w:rsidR="00566013" w:rsidRPr="00555DF6" w:rsidRDefault="00566013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340BF" w:rsidRPr="00555DF6" w:rsidRDefault="005340BF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Центральная</w:t>
      </w:r>
      <w:proofErr w:type="gram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районная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билиотека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им. Н.В. Гоголя </w:t>
      </w:r>
    </w:p>
    <w:p w:rsidR="005340BF" w:rsidRPr="00555DF6" w:rsidRDefault="005340BF" w:rsidP="00534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14.00 Библиотека в помощь правовому просвещению.</w:t>
      </w:r>
      <w:r w:rsid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Книжная выставка обзор.</w:t>
      </w:r>
    </w:p>
    <w:p w:rsidR="005340BF" w:rsidRPr="00555DF6" w:rsidRDefault="005340BF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р.п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. Ишеевка, ул. Дачная, д. 5.</w:t>
      </w:r>
    </w:p>
    <w:p w:rsidR="005340BF" w:rsidRPr="00555DF6" w:rsidRDefault="005340BF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340BF" w:rsidRPr="00555DF6" w:rsidRDefault="005340BF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Бирючевский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СК </w:t>
      </w:r>
    </w:p>
    <w:p w:rsidR="005340BF" w:rsidRPr="00555DF6" w:rsidRDefault="005340BF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16.00 «Что отличает финансово грамотного человека?»- познавательная программа</w:t>
      </w:r>
    </w:p>
    <w:p w:rsidR="005340BF" w:rsidRPr="00555DF6" w:rsidRDefault="005340BF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с. Новая </w:t>
      </w: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Бирючевка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, ул. Гагарина, д. 4.</w:t>
      </w:r>
      <w:proofErr w:type="gramEnd"/>
    </w:p>
    <w:p w:rsidR="005340BF" w:rsidRPr="00555DF6" w:rsidRDefault="005340BF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294C" w:rsidRPr="00555DF6" w:rsidRDefault="00DF294C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Рощинская</w:t>
      </w:r>
      <w:proofErr w:type="spellEnd"/>
      <w:r w:rsidRPr="00555D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сельская библиотека </w:t>
      </w:r>
    </w:p>
    <w:p w:rsidR="00DF294C" w:rsidRPr="00555DF6" w:rsidRDefault="00DF294C" w:rsidP="00DF2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12.00 «Как правильно сделать вклад и не ошибиться»- Информационный час</w:t>
      </w:r>
    </w:p>
    <w:p w:rsidR="00DF294C" w:rsidRPr="00555DF6" w:rsidRDefault="00DF294C" w:rsidP="00DF294C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DF6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 пос. Зеленая Роща, ул. Новый квартал, 14</w:t>
      </w:r>
    </w:p>
    <w:p w:rsidR="00C41A91" w:rsidRPr="00555DF6" w:rsidRDefault="00B4681E" w:rsidP="00C41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55DF6">
        <w:rPr>
          <w:rFonts w:ascii="Times New Roman" w:hAnsi="Times New Roman" w:cs="Times New Roman"/>
          <w:b/>
          <w:i/>
          <w:sz w:val="32"/>
          <w:szCs w:val="32"/>
        </w:rPr>
        <w:t>27 февраля</w:t>
      </w:r>
      <w:r w:rsidR="00C41A91" w:rsidRPr="00555DF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12B36" w:rsidRPr="00555DF6" w:rsidRDefault="00212B36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Охотничьевской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СШ-Красноармейский детский сад</w:t>
      </w:r>
    </w:p>
    <w:p w:rsidR="00212B36" w:rsidRPr="00555DF6" w:rsidRDefault="00212B36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10.00 НОД "Как деньги доходят, а потом расходуются"</w:t>
      </w:r>
    </w:p>
    <w:p w:rsidR="00212B36" w:rsidRPr="00555DF6" w:rsidRDefault="00212B36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Ст.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Охотничья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пер. Школьный, д. 10.</w:t>
      </w:r>
    </w:p>
    <w:p w:rsidR="00212B36" w:rsidRPr="00555DF6" w:rsidRDefault="00212B36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B36" w:rsidRPr="00555DF6" w:rsidRDefault="00F97635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Ундоровский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лицей</w:t>
      </w:r>
    </w:p>
    <w:p w:rsidR="00F97635" w:rsidRPr="00555DF6" w:rsidRDefault="00F97635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12.45 Онлайн-урок "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Дропы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. Кто это и как ими не стать"</w:t>
      </w:r>
    </w:p>
    <w:p w:rsidR="00F97635" w:rsidRPr="00555DF6" w:rsidRDefault="00F97635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Ундоры, ул.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д. 7.</w:t>
      </w:r>
    </w:p>
    <w:p w:rsidR="00F97635" w:rsidRPr="00555DF6" w:rsidRDefault="00F97635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2674D" w:rsidRPr="00555DF6" w:rsidRDefault="00D2674D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Охотничьевская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  <w:r w:rsidR="008F5267"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2674D" w:rsidRPr="00555DF6" w:rsidRDefault="00717CD3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11.15 онлайн-урок "Азбука страхования и пять важных советов, которые тебе помогут"</w:t>
      </w:r>
    </w:p>
    <w:p w:rsidR="00717CD3" w:rsidRPr="00555DF6" w:rsidRDefault="00717CD3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Ст. 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>Охотничья</w:t>
      </w:r>
      <w:proofErr w:type="gramEnd"/>
      <w:r w:rsidRPr="00555DF6">
        <w:rPr>
          <w:rFonts w:ascii="Times New Roman" w:hAnsi="Times New Roman" w:cs="Times New Roman"/>
          <w:b/>
          <w:sz w:val="26"/>
          <w:szCs w:val="26"/>
        </w:rPr>
        <w:t>, пер. Школьный, д. 10.</w:t>
      </w:r>
    </w:p>
    <w:p w:rsidR="00717CD3" w:rsidRPr="00555DF6" w:rsidRDefault="00717CD3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CD3" w:rsidRPr="00555DF6" w:rsidRDefault="00DF294C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Салмановская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модельная библиотека им. Ж.А. Трофимова</w:t>
      </w:r>
    </w:p>
    <w:p w:rsidR="00DF294C" w:rsidRPr="00555DF6" w:rsidRDefault="00EC101A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13.00 «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Смешарики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 и финансовая грамотность»- просмотр мультфильма с обсуждением</w:t>
      </w:r>
    </w:p>
    <w:p w:rsidR="00DF294C" w:rsidRPr="00555DF6" w:rsidRDefault="00DF294C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д.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Салмановка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ул. Победы, д. 22А.</w:t>
      </w:r>
    </w:p>
    <w:p w:rsidR="00DF294C" w:rsidRPr="00555DF6" w:rsidRDefault="00DF294C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101A" w:rsidRPr="00555DF6" w:rsidRDefault="00EC101A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Тимирязевская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сельская библиотека </w:t>
      </w:r>
    </w:p>
    <w:p w:rsidR="00EC101A" w:rsidRPr="00555DF6" w:rsidRDefault="00EC101A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>14.00 Игра « Как  хорошо уметь считать»</w:t>
      </w:r>
    </w:p>
    <w:p w:rsidR="00EC101A" w:rsidRPr="00555DF6" w:rsidRDefault="00EC101A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п.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Тимирязеский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, ул. Капитана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Каравашкина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8А</w:t>
      </w:r>
    </w:p>
    <w:p w:rsidR="00EC101A" w:rsidRPr="00555DF6" w:rsidRDefault="00EC101A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101A" w:rsidRPr="00555DF6" w:rsidRDefault="00555DF6" w:rsidP="00555DF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 xml:space="preserve">Библиотека ст.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  <w:u w:val="single"/>
        </w:rPr>
        <w:t>Лаишевка</w:t>
      </w:r>
      <w:proofErr w:type="spellEnd"/>
    </w:p>
    <w:p w:rsidR="00555DF6" w:rsidRPr="00555DF6" w:rsidRDefault="00555DF6" w:rsidP="00555DF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14.00 «Экономические загадки»,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квиз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 xml:space="preserve">-игра </w:t>
      </w:r>
    </w:p>
    <w:p w:rsidR="00273DF4" w:rsidRDefault="00555DF6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DF6">
        <w:rPr>
          <w:rFonts w:ascii="Times New Roman" w:hAnsi="Times New Roman" w:cs="Times New Roman"/>
          <w:b/>
          <w:sz w:val="26"/>
          <w:szCs w:val="26"/>
        </w:rPr>
        <w:t xml:space="preserve">Место проведения: ст. </w:t>
      </w:r>
      <w:proofErr w:type="spellStart"/>
      <w:r w:rsidRPr="00555DF6">
        <w:rPr>
          <w:rFonts w:ascii="Times New Roman" w:hAnsi="Times New Roman" w:cs="Times New Roman"/>
          <w:b/>
          <w:sz w:val="26"/>
          <w:szCs w:val="26"/>
        </w:rPr>
        <w:t>Лаишевка</w:t>
      </w:r>
      <w:proofErr w:type="spellEnd"/>
      <w:r w:rsidRPr="00555DF6">
        <w:rPr>
          <w:rFonts w:ascii="Times New Roman" w:hAnsi="Times New Roman" w:cs="Times New Roman"/>
          <w:b/>
          <w:sz w:val="26"/>
          <w:szCs w:val="26"/>
        </w:rPr>
        <w:t>, ул. Центральная, 9</w:t>
      </w:r>
      <w:proofErr w:type="gramStart"/>
      <w:r w:rsidRPr="00555DF6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555DF6" w:rsidRDefault="00555DF6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55" w:rsidRPr="008C778D" w:rsidRDefault="002A3155" w:rsidP="008E5B1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3155" w:rsidRPr="008C778D" w:rsidSect="00B656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E"/>
    <w:rsid w:val="0000203D"/>
    <w:rsid w:val="00022734"/>
    <w:rsid w:val="00033CE1"/>
    <w:rsid w:val="000364BD"/>
    <w:rsid w:val="00037383"/>
    <w:rsid w:val="00037F4D"/>
    <w:rsid w:val="0004154E"/>
    <w:rsid w:val="00051007"/>
    <w:rsid w:val="00064713"/>
    <w:rsid w:val="00071B29"/>
    <w:rsid w:val="00073F2E"/>
    <w:rsid w:val="000768A5"/>
    <w:rsid w:val="000817AE"/>
    <w:rsid w:val="00085265"/>
    <w:rsid w:val="00092AF2"/>
    <w:rsid w:val="00094940"/>
    <w:rsid w:val="000A2B6D"/>
    <w:rsid w:val="000B6C29"/>
    <w:rsid w:val="000D7088"/>
    <w:rsid w:val="000E0858"/>
    <w:rsid w:val="000E133D"/>
    <w:rsid w:val="000E4632"/>
    <w:rsid w:val="000F688E"/>
    <w:rsid w:val="00101212"/>
    <w:rsid w:val="00106D04"/>
    <w:rsid w:val="00107BB0"/>
    <w:rsid w:val="00114526"/>
    <w:rsid w:val="0012133A"/>
    <w:rsid w:val="00121CDC"/>
    <w:rsid w:val="00136203"/>
    <w:rsid w:val="00144363"/>
    <w:rsid w:val="001477C5"/>
    <w:rsid w:val="00153F72"/>
    <w:rsid w:val="001616C6"/>
    <w:rsid w:val="00175E32"/>
    <w:rsid w:val="0018245D"/>
    <w:rsid w:val="00190DED"/>
    <w:rsid w:val="00194C8F"/>
    <w:rsid w:val="001976A0"/>
    <w:rsid w:val="00197C4B"/>
    <w:rsid w:val="001B36D5"/>
    <w:rsid w:val="001B55CC"/>
    <w:rsid w:val="001B694E"/>
    <w:rsid w:val="001C17BA"/>
    <w:rsid w:val="001C2116"/>
    <w:rsid w:val="001C39E0"/>
    <w:rsid w:val="001D0E0D"/>
    <w:rsid w:val="001D6021"/>
    <w:rsid w:val="001F1692"/>
    <w:rsid w:val="001F2970"/>
    <w:rsid w:val="001F2B49"/>
    <w:rsid w:val="001F73F4"/>
    <w:rsid w:val="00204C93"/>
    <w:rsid w:val="00212B36"/>
    <w:rsid w:val="00216719"/>
    <w:rsid w:val="00216ABB"/>
    <w:rsid w:val="00217EB5"/>
    <w:rsid w:val="00230DDC"/>
    <w:rsid w:val="00232881"/>
    <w:rsid w:val="00232F66"/>
    <w:rsid w:val="0023471C"/>
    <w:rsid w:val="00234F0D"/>
    <w:rsid w:val="00237ADA"/>
    <w:rsid w:val="002531C1"/>
    <w:rsid w:val="00263109"/>
    <w:rsid w:val="002700B5"/>
    <w:rsid w:val="00273DF4"/>
    <w:rsid w:val="002963AB"/>
    <w:rsid w:val="002A308D"/>
    <w:rsid w:val="002A3155"/>
    <w:rsid w:val="002C2CAD"/>
    <w:rsid w:val="002C3D7D"/>
    <w:rsid w:val="002C6573"/>
    <w:rsid w:val="002E5018"/>
    <w:rsid w:val="002E61FF"/>
    <w:rsid w:val="002F580E"/>
    <w:rsid w:val="00300685"/>
    <w:rsid w:val="00302DD9"/>
    <w:rsid w:val="0031453C"/>
    <w:rsid w:val="00317CFE"/>
    <w:rsid w:val="0034453B"/>
    <w:rsid w:val="0034463C"/>
    <w:rsid w:val="00346F2F"/>
    <w:rsid w:val="0036270E"/>
    <w:rsid w:val="003633E0"/>
    <w:rsid w:val="00364281"/>
    <w:rsid w:val="00366C9F"/>
    <w:rsid w:val="003743A7"/>
    <w:rsid w:val="0037635A"/>
    <w:rsid w:val="003941FE"/>
    <w:rsid w:val="00395001"/>
    <w:rsid w:val="003A55C3"/>
    <w:rsid w:val="003A5DC6"/>
    <w:rsid w:val="003C42AA"/>
    <w:rsid w:val="003C4A7E"/>
    <w:rsid w:val="003D0C92"/>
    <w:rsid w:val="003D25F0"/>
    <w:rsid w:val="003D7FB4"/>
    <w:rsid w:val="003E1EA1"/>
    <w:rsid w:val="003E3F27"/>
    <w:rsid w:val="00402EDB"/>
    <w:rsid w:val="0041513B"/>
    <w:rsid w:val="00416CB2"/>
    <w:rsid w:val="00420316"/>
    <w:rsid w:val="00444937"/>
    <w:rsid w:val="004506B5"/>
    <w:rsid w:val="00453641"/>
    <w:rsid w:val="00461C13"/>
    <w:rsid w:val="00470DB5"/>
    <w:rsid w:val="004727E9"/>
    <w:rsid w:val="0047761F"/>
    <w:rsid w:val="00480ABF"/>
    <w:rsid w:val="004A0E0D"/>
    <w:rsid w:val="004A6D14"/>
    <w:rsid w:val="004C4366"/>
    <w:rsid w:val="004C69F3"/>
    <w:rsid w:val="004D2602"/>
    <w:rsid w:val="004D5387"/>
    <w:rsid w:val="004E19D9"/>
    <w:rsid w:val="004E3772"/>
    <w:rsid w:val="004E3A0B"/>
    <w:rsid w:val="0052146A"/>
    <w:rsid w:val="005220F6"/>
    <w:rsid w:val="005234C1"/>
    <w:rsid w:val="00524A65"/>
    <w:rsid w:val="00527166"/>
    <w:rsid w:val="00533583"/>
    <w:rsid w:val="005340BF"/>
    <w:rsid w:val="00540F83"/>
    <w:rsid w:val="005433EF"/>
    <w:rsid w:val="00545C0A"/>
    <w:rsid w:val="00555DF6"/>
    <w:rsid w:val="0055701C"/>
    <w:rsid w:val="00562CED"/>
    <w:rsid w:val="00566013"/>
    <w:rsid w:val="00566308"/>
    <w:rsid w:val="00573B27"/>
    <w:rsid w:val="005805A9"/>
    <w:rsid w:val="00583326"/>
    <w:rsid w:val="00587DE1"/>
    <w:rsid w:val="00592856"/>
    <w:rsid w:val="00594D68"/>
    <w:rsid w:val="00595031"/>
    <w:rsid w:val="005954CC"/>
    <w:rsid w:val="005A3503"/>
    <w:rsid w:val="005B2A6E"/>
    <w:rsid w:val="005B3CC4"/>
    <w:rsid w:val="005B5867"/>
    <w:rsid w:val="005C4861"/>
    <w:rsid w:val="005D0F5E"/>
    <w:rsid w:val="005E09FD"/>
    <w:rsid w:val="005E2074"/>
    <w:rsid w:val="005E2A87"/>
    <w:rsid w:val="005F7171"/>
    <w:rsid w:val="00614619"/>
    <w:rsid w:val="00614718"/>
    <w:rsid w:val="00616A1E"/>
    <w:rsid w:val="00622454"/>
    <w:rsid w:val="00623947"/>
    <w:rsid w:val="00627F51"/>
    <w:rsid w:val="006337F7"/>
    <w:rsid w:val="00637641"/>
    <w:rsid w:val="00644A29"/>
    <w:rsid w:val="0065199A"/>
    <w:rsid w:val="00652F27"/>
    <w:rsid w:val="00667AD4"/>
    <w:rsid w:val="006737F6"/>
    <w:rsid w:val="00697575"/>
    <w:rsid w:val="00697BC1"/>
    <w:rsid w:val="006A42F5"/>
    <w:rsid w:val="006B0F02"/>
    <w:rsid w:val="006B31DE"/>
    <w:rsid w:val="006C1A88"/>
    <w:rsid w:val="006C3E19"/>
    <w:rsid w:val="006C42BD"/>
    <w:rsid w:val="006C551C"/>
    <w:rsid w:val="006C7D47"/>
    <w:rsid w:val="006D4B4D"/>
    <w:rsid w:val="006D7B70"/>
    <w:rsid w:val="006E2E4E"/>
    <w:rsid w:val="006F08C8"/>
    <w:rsid w:val="006F58B6"/>
    <w:rsid w:val="0070336E"/>
    <w:rsid w:val="00717CD3"/>
    <w:rsid w:val="0072526D"/>
    <w:rsid w:val="007268E0"/>
    <w:rsid w:val="0074562F"/>
    <w:rsid w:val="00755E75"/>
    <w:rsid w:val="00757999"/>
    <w:rsid w:val="00757A39"/>
    <w:rsid w:val="00761C55"/>
    <w:rsid w:val="00762201"/>
    <w:rsid w:val="00764715"/>
    <w:rsid w:val="007763F4"/>
    <w:rsid w:val="007834AD"/>
    <w:rsid w:val="007922B0"/>
    <w:rsid w:val="0079450E"/>
    <w:rsid w:val="007966F0"/>
    <w:rsid w:val="007A1103"/>
    <w:rsid w:val="007A2D51"/>
    <w:rsid w:val="007B65AE"/>
    <w:rsid w:val="007B7CB4"/>
    <w:rsid w:val="007D1442"/>
    <w:rsid w:val="007D2C14"/>
    <w:rsid w:val="007D68DE"/>
    <w:rsid w:val="007D7A7B"/>
    <w:rsid w:val="00813A70"/>
    <w:rsid w:val="008148A8"/>
    <w:rsid w:val="00823AA6"/>
    <w:rsid w:val="0082758B"/>
    <w:rsid w:val="0083321C"/>
    <w:rsid w:val="0083608B"/>
    <w:rsid w:val="0085004F"/>
    <w:rsid w:val="008510BD"/>
    <w:rsid w:val="008541D9"/>
    <w:rsid w:val="00855E84"/>
    <w:rsid w:val="008578CA"/>
    <w:rsid w:val="00861D2C"/>
    <w:rsid w:val="00863183"/>
    <w:rsid w:val="00865BC3"/>
    <w:rsid w:val="00880385"/>
    <w:rsid w:val="008A11B8"/>
    <w:rsid w:val="008A27AE"/>
    <w:rsid w:val="008B7210"/>
    <w:rsid w:val="008C778D"/>
    <w:rsid w:val="008D134A"/>
    <w:rsid w:val="008D569C"/>
    <w:rsid w:val="008D794B"/>
    <w:rsid w:val="008E4027"/>
    <w:rsid w:val="008E4076"/>
    <w:rsid w:val="008E4D25"/>
    <w:rsid w:val="008E5B1C"/>
    <w:rsid w:val="008F5267"/>
    <w:rsid w:val="00900923"/>
    <w:rsid w:val="0090521A"/>
    <w:rsid w:val="00910254"/>
    <w:rsid w:val="00912215"/>
    <w:rsid w:val="009210EA"/>
    <w:rsid w:val="00921251"/>
    <w:rsid w:val="00923E28"/>
    <w:rsid w:val="00930EC7"/>
    <w:rsid w:val="00942A64"/>
    <w:rsid w:val="009529F5"/>
    <w:rsid w:val="00957854"/>
    <w:rsid w:val="00973B9F"/>
    <w:rsid w:val="0097432A"/>
    <w:rsid w:val="00977655"/>
    <w:rsid w:val="00996FC9"/>
    <w:rsid w:val="009A4675"/>
    <w:rsid w:val="009B4CC8"/>
    <w:rsid w:val="009B62F5"/>
    <w:rsid w:val="009D7BA6"/>
    <w:rsid w:val="009D7D66"/>
    <w:rsid w:val="00A06683"/>
    <w:rsid w:val="00A16349"/>
    <w:rsid w:val="00A2112D"/>
    <w:rsid w:val="00A245AD"/>
    <w:rsid w:val="00A24DBA"/>
    <w:rsid w:val="00A31666"/>
    <w:rsid w:val="00A32B21"/>
    <w:rsid w:val="00A43EED"/>
    <w:rsid w:val="00A45607"/>
    <w:rsid w:val="00A50B78"/>
    <w:rsid w:val="00A71E32"/>
    <w:rsid w:val="00A72CA5"/>
    <w:rsid w:val="00A742FF"/>
    <w:rsid w:val="00A74D22"/>
    <w:rsid w:val="00A76A53"/>
    <w:rsid w:val="00A83DCA"/>
    <w:rsid w:val="00A97A09"/>
    <w:rsid w:val="00AA23AA"/>
    <w:rsid w:val="00AB1D7F"/>
    <w:rsid w:val="00AB2E93"/>
    <w:rsid w:val="00AB56DB"/>
    <w:rsid w:val="00AD250B"/>
    <w:rsid w:val="00AD2DA1"/>
    <w:rsid w:val="00AD3284"/>
    <w:rsid w:val="00AD4078"/>
    <w:rsid w:val="00AD5DCA"/>
    <w:rsid w:val="00B00C3F"/>
    <w:rsid w:val="00B0141A"/>
    <w:rsid w:val="00B06166"/>
    <w:rsid w:val="00B1220C"/>
    <w:rsid w:val="00B13D0E"/>
    <w:rsid w:val="00B15484"/>
    <w:rsid w:val="00B15727"/>
    <w:rsid w:val="00B16810"/>
    <w:rsid w:val="00B212E9"/>
    <w:rsid w:val="00B26863"/>
    <w:rsid w:val="00B31DE8"/>
    <w:rsid w:val="00B362B6"/>
    <w:rsid w:val="00B4681E"/>
    <w:rsid w:val="00B5534D"/>
    <w:rsid w:val="00B63059"/>
    <w:rsid w:val="00B65641"/>
    <w:rsid w:val="00B75270"/>
    <w:rsid w:val="00B767F9"/>
    <w:rsid w:val="00B906EE"/>
    <w:rsid w:val="00B90CA2"/>
    <w:rsid w:val="00B9243B"/>
    <w:rsid w:val="00B9271E"/>
    <w:rsid w:val="00B9508F"/>
    <w:rsid w:val="00BB083F"/>
    <w:rsid w:val="00BB5EBA"/>
    <w:rsid w:val="00BB66B5"/>
    <w:rsid w:val="00BC02DF"/>
    <w:rsid w:val="00BC55AC"/>
    <w:rsid w:val="00BD2C33"/>
    <w:rsid w:val="00BD5AF3"/>
    <w:rsid w:val="00BE1A7D"/>
    <w:rsid w:val="00BE4833"/>
    <w:rsid w:val="00BE5DE2"/>
    <w:rsid w:val="00BE6EAE"/>
    <w:rsid w:val="00BF0715"/>
    <w:rsid w:val="00BF09FB"/>
    <w:rsid w:val="00BF27F2"/>
    <w:rsid w:val="00BF2C07"/>
    <w:rsid w:val="00C11FC8"/>
    <w:rsid w:val="00C2262E"/>
    <w:rsid w:val="00C27128"/>
    <w:rsid w:val="00C319F0"/>
    <w:rsid w:val="00C32B2D"/>
    <w:rsid w:val="00C352B9"/>
    <w:rsid w:val="00C35D34"/>
    <w:rsid w:val="00C41A91"/>
    <w:rsid w:val="00C41EEC"/>
    <w:rsid w:val="00C51833"/>
    <w:rsid w:val="00C547E4"/>
    <w:rsid w:val="00C54CA2"/>
    <w:rsid w:val="00C54E93"/>
    <w:rsid w:val="00C653C9"/>
    <w:rsid w:val="00C6729C"/>
    <w:rsid w:val="00C67E13"/>
    <w:rsid w:val="00C86ECF"/>
    <w:rsid w:val="00C95BBA"/>
    <w:rsid w:val="00CA23C0"/>
    <w:rsid w:val="00CB4C54"/>
    <w:rsid w:val="00CC11B1"/>
    <w:rsid w:val="00CC4344"/>
    <w:rsid w:val="00CC690F"/>
    <w:rsid w:val="00CD2571"/>
    <w:rsid w:val="00CD357C"/>
    <w:rsid w:val="00CD4442"/>
    <w:rsid w:val="00CD6F83"/>
    <w:rsid w:val="00CE3060"/>
    <w:rsid w:val="00CE3E7B"/>
    <w:rsid w:val="00CE5A02"/>
    <w:rsid w:val="00CE701D"/>
    <w:rsid w:val="00CF717A"/>
    <w:rsid w:val="00CF7799"/>
    <w:rsid w:val="00D0121A"/>
    <w:rsid w:val="00D039AE"/>
    <w:rsid w:val="00D06C4E"/>
    <w:rsid w:val="00D1544D"/>
    <w:rsid w:val="00D15D3A"/>
    <w:rsid w:val="00D2674D"/>
    <w:rsid w:val="00D31C73"/>
    <w:rsid w:val="00D3367C"/>
    <w:rsid w:val="00D404C5"/>
    <w:rsid w:val="00D50489"/>
    <w:rsid w:val="00D56352"/>
    <w:rsid w:val="00D62C33"/>
    <w:rsid w:val="00D75511"/>
    <w:rsid w:val="00D849CD"/>
    <w:rsid w:val="00D947AC"/>
    <w:rsid w:val="00DC01C2"/>
    <w:rsid w:val="00DE2338"/>
    <w:rsid w:val="00DF294C"/>
    <w:rsid w:val="00DF489D"/>
    <w:rsid w:val="00DF70D5"/>
    <w:rsid w:val="00E01A77"/>
    <w:rsid w:val="00E03427"/>
    <w:rsid w:val="00E04C2C"/>
    <w:rsid w:val="00E11283"/>
    <w:rsid w:val="00E157DB"/>
    <w:rsid w:val="00E244A6"/>
    <w:rsid w:val="00E26D16"/>
    <w:rsid w:val="00E44037"/>
    <w:rsid w:val="00E45E77"/>
    <w:rsid w:val="00E46F15"/>
    <w:rsid w:val="00E47E2F"/>
    <w:rsid w:val="00E50D7F"/>
    <w:rsid w:val="00E60219"/>
    <w:rsid w:val="00E615EC"/>
    <w:rsid w:val="00E61D2F"/>
    <w:rsid w:val="00E64737"/>
    <w:rsid w:val="00E64813"/>
    <w:rsid w:val="00E656C8"/>
    <w:rsid w:val="00E82C34"/>
    <w:rsid w:val="00E8324B"/>
    <w:rsid w:val="00E83543"/>
    <w:rsid w:val="00E910EC"/>
    <w:rsid w:val="00EB7848"/>
    <w:rsid w:val="00EC101A"/>
    <w:rsid w:val="00EC4D3B"/>
    <w:rsid w:val="00ED6662"/>
    <w:rsid w:val="00EE418D"/>
    <w:rsid w:val="00EF3C29"/>
    <w:rsid w:val="00F02115"/>
    <w:rsid w:val="00F03EEC"/>
    <w:rsid w:val="00F0512E"/>
    <w:rsid w:val="00F06646"/>
    <w:rsid w:val="00F073DA"/>
    <w:rsid w:val="00F12579"/>
    <w:rsid w:val="00F14B67"/>
    <w:rsid w:val="00F16590"/>
    <w:rsid w:val="00F20126"/>
    <w:rsid w:val="00F23B89"/>
    <w:rsid w:val="00F444F4"/>
    <w:rsid w:val="00F475AA"/>
    <w:rsid w:val="00F501F8"/>
    <w:rsid w:val="00F52CE1"/>
    <w:rsid w:val="00F61087"/>
    <w:rsid w:val="00F645B1"/>
    <w:rsid w:val="00F7324E"/>
    <w:rsid w:val="00F7486B"/>
    <w:rsid w:val="00F80505"/>
    <w:rsid w:val="00F867BE"/>
    <w:rsid w:val="00F86B06"/>
    <w:rsid w:val="00F94EC2"/>
    <w:rsid w:val="00F97635"/>
    <w:rsid w:val="00F979A7"/>
    <w:rsid w:val="00FB4F5A"/>
    <w:rsid w:val="00FB5BAF"/>
    <w:rsid w:val="00FB787D"/>
    <w:rsid w:val="00FC00A9"/>
    <w:rsid w:val="00FC690E"/>
    <w:rsid w:val="00FD1B75"/>
    <w:rsid w:val="00FD3DA3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AE08-5A72-4A4B-9557-65F0D33A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Экономотдел1</cp:lastModifiedBy>
  <cp:revision>4</cp:revision>
  <cp:lastPrinted>2024-10-18T13:43:00Z</cp:lastPrinted>
  <dcterms:created xsi:type="dcterms:W3CDTF">2025-02-25T07:53:00Z</dcterms:created>
  <dcterms:modified xsi:type="dcterms:W3CDTF">2025-02-25T07:54:00Z</dcterms:modified>
</cp:coreProperties>
</file>